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B33D2" w14:textId="77777777" w:rsidR="00B94A90" w:rsidRPr="007D786E" w:rsidRDefault="00B94A90" w:rsidP="00B94A90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Załącznik nr 2 do specyfikacji warunków zamówienia</w:t>
      </w:r>
    </w:p>
    <w:p w14:paraId="7D8FE351" w14:textId="77777777" w:rsidR="00B94A90" w:rsidRPr="007D786E" w:rsidRDefault="00B94A90" w:rsidP="00B94A90">
      <w:pPr>
        <w:spacing w:after="0" w:line="240" w:lineRule="auto"/>
        <w:jc w:val="center"/>
        <w:rPr>
          <w:rFonts w:ascii="Arial Narrow" w:hAnsi="Arial Narrow" w:cs="Times New Roman"/>
          <w:i/>
          <w:color w:val="7F7F7F" w:themeColor="text1" w:themeTint="80"/>
        </w:rPr>
      </w:pPr>
      <w:r w:rsidRPr="007D786E">
        <w:rPr>
          <w:rFonts w:ascii="Arial Narrow" w:hAnsi="Arial Narrow" w:cs="Times New Roman"/>
          <w:i/>
          <w:color w:val="7F7F7F" w:themeColor="text1" w:themeTint="80"/>
        </w:rPr>
        <w:t>Oświadczenie o spełnieniu warunków udziału w postępowaniu zakupowym</w:t>
      </w:r>
    </w:p>
    <w:p w14:paraId="14108713" w14:textId="77777777" w:rsidR="00B94A90" w:rsidRPr="007D786E" w:rsidRDefault="00B94A90" w:rsidP="00B94A90">
      <w:pPr>
        <w:spacing w:after="120" w:line="240" w:lineRule="auto"/>
        <w:ind w:left="-426"/>
        <w:jc w:val="both"/>
        <w:rPr>
          <w:rFonts w:ascii="Arial Narrow" w:hAnsi="Arial Narrow" w:cs="Times New Roman"/>
        </w:rPr>
      </w:pPr>
    </w:p>
    <w:p w14:paraId="591AA610" w14:textId="77777777" w:rsidR="00B94A90" w:rsidRPr="007D786E" w:rsidRDefault="00B94A90" w:rsidP="00B94A9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………………………..</w:t>
      </w:r>
    </w:p>
    <w:p w14:paraId="6E619C8F" w14:textId="77777777" w:rsidR="00B94A90" w:rsidRPr="007D786E" w:rsidRDefault="00B94A90" w:rsidP="00B94A90">
      <w:pPr>
        <w:spacing w:after="120" w:line="240" w:lineRule="auto"/>
        <w:ind w:left="-426"/>
        <w:jc w:val="right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(miejscowość, data)</w:t>
      </w:r>
    </w:p>
    <w:p w14:paraId="31C0179B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Dane Wykonawcy:</w:t>
      </w:r>
    </w:p>
    <w:p w14:paraId="31566050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nazwa: ………………………………………………….</w:t>
      </w:r>
    </w:p>
    <w:p w14:paraId="59B9B015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adres: ……………………………………………………</w:t>
      </w:r>
    </w:p>
    <w:p w14:paraId="43A4F95C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NIP: …………, REGON: ………….., KRS: ………….</w:t>
      </w:r>
    </w:p>
    <w:p w14:paraId="2AFF0F32" w14:textId="77777777" w:rsidR="00B94A90" w:rsidRPr="007D786E" w:rsidRDefault="00B94A90" w:rsidP="00B94A90">
      <w:pPr>
        <w:spacing w:after="120" w:line="240" w:lineRule="auto"/>
        <w:ind w:left="-426"/>
        <w:rPr>
          <w:rFonts w:ascii="Arial Narrow" w:hAnsi="Arial Narrow" w:cs="Times New Roman"/>
        </w:rPr>
      </w:pPr>
    </w:p>
    <w:p w14:paraId="15F6C3AA" w14:textId="77777777" w:rsidR="00B94A90" w:rsidRPr="007D786E" w:rsidRDefault="00B94A90" w:rsidP="00B94A90">
      <w:pPr>
        <w:spacing w:after="120" w:line="240" w:lineRule="auto"/>
        <w:ind w:left="3686"/>
        <w:rPr>
          <w:rFonts w:ascii="Arial Narrow" w:hAnsi="Arial Narrow" w:cs="Times New Roman"/>
          <w:b/>
          <w:bCs/>
        </w:rPr>
      </w:pPr>
      <w:r w:rsidRPr="007D786E">
        <w:rPr>
          <w:rFonts w:ascii="Arial Narrow" w:hAnsi="Arial Narrow" w:cs="Times New Roman"/>
          <w:b/>
          <w:bCs/>
        </w:rPr>
        <w:t>Do Zamawiającego:</w:t>
      </w:r>
    </w:p>
    <w:p w14:paraId="36BD03B6" w14:textId="77777777" w:rsidR="00B94A90" w:rsidRPr="007D786E" w:rsidRDefault="00B94A90" w:rsidP="00B94A9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Pomorskie Przedsiębiorstwo Mechaniczno-Torowe sp. z o.o. </w:t>
      </w:r>
    </w:p>
    <w:p w14:paraId="0C442461" w14:textId="77777777" w:rsidR="00B94A90" w:rsidRPr="007D786E" w:rsidRDefault="00B94A90" w:rsidP="00B94A9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ul. Sandomierska 17</w:t>
      </w:r>
    </w:p>
    <w:p w14:paraId="2D3446C0" w14:textId="77777777" w:rsidR="00B94A90" w:rsidRPr="007D786E" w:rsidRDefault="00B94A90" w:rsidP="00B94A90">
      <w:pPr>
        <w:spacing w:after="0" w:line="240" w:lineRule="auto"/>
        <w:ind w:left="3686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80-051 Gdańsk</w:t>
      </w:r>
    </w:p>
    <w:p w14:paraId="498AFF5A" w14:textId="77777777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</w:rPr>
      </w:pPr>
    </w:p>
    <w:p w14:paraId="74730419" w14:textId="6A038820" w:rsidR="00B94A90" w:rsidRPr="007D786E" w:rsidRDefault="00B94A90" w:rsidP="00B94A90">
      <w:pPr>
        <w:spacing w:after="120" w:line="240" w:lineRule="auto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 xml:space="preserve">Nr postępowania zakupowego: </w:t>
      </w:r>
      <w:r>
        <w:rPr>
          <w:rFonts w:ascii="Arial Narrow" w:hAnsi="Arial Narrow" w:cs="Times New Roman"/>
        </w:rPr>
        <w:t>UD.530.301.0</w:t>
      </w:r>
      <w:r w:rsidR="00062936">
        <w:rPr>
          <w:rFonts w:ascii="Arial Narrow" w:hAnsi="Arial Narrow" w:cs="Times New Roman"/>
        </w:rPr>
        <w:t>5</w:t>
      </w:r>
      <w:r>
        <w:rPr>
          <w:rFonts w:ascii="Arial Narrow" w:hAnsi="Arial Narrow" w:cs="Times New Roman"/>
        </w:rPr>
        <w:t>.2025.</w:t>
      </w:r>
      <w:r w:rsidR="00062936">
        <w:rPr>
          <w:rFonts w:ascii="Arial Narrow" w:hAnsi="Arial Narrow" w:cs="Times New Roman"/>
        </w:rPr>
        <w:t>f</w:t>
      </w:r>
    </w:p>
    <w:p w14:paraId="7B711C34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</w:p>
    <w:p w14:paraId="3D53F119" w14:textId="77777777" w:rsidR="00B94A90" w:rsidRPr="007D786E" w:rsidRDefault="00B94A90" w:rsidP="00B94A90">
      <w:pPr>
        <w:spacing w:after="0" w:line="240" w:lineRule="auto"/>
        <w:rPr>
          <w:rFonts w:ascii="Arial Narrow" w:hAnsi="Arial Narrow" w:cs="Times New Roman"/>
        </w:rPr>
      </w:pPr>
    </w:p>
    <w:p w14:paraId="58552FCF" w14:textId="77777777" w:rsidR="00B94A90" w:rsidRPr="007D786E" w:rsidRDefault="00B94A90" w:rsidP="00B94A9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OŚWIADCZENIE O SPEŁNIENIU WARUNKÓW</w:t>
      </w:r>
    </w:p>
    <w:p w14:paraId="57180F56" w14:textId="77777777" w:rsidR="00B94A90" w:rsidRPr="007D786E" w:rsidRDefault="00B94A90" w:rsidP="00B94A90">
      <w:pPr>
        <w:spacing w:after="120" w:line="240" w:lineRule="auto"/>
        <w:jc w:val="center"/>
        <w:rPr>
          <w:rFonts w:ascii="Arial Narrow" w:hAnsi="Arial Narrow" w:cs="Times New Roman"/>
          <w:b/>
          <w:sz w:val="28"/>
        </w:rPr>
      </w:pPr>
      <w:r w:rsidRPr="007D786E">
        <w:rPr>
          <w:rFonts w:ascii="Arial Narrow" w:hAnsi="Arial Narrow" w:cs="Times New Roman"/>
          <w:b/>
          <w:sz w:val="28"/>
        </w:rPr>
        <w:t>UDZIAŁU W POSTĘPOWANIU ZAKUPOWYM</w:t>
      </w:r>
    </w:p>
    <w:p w14:paraId="511128BD" w14:textId="77777777" w:rsidR="00B94A90" w:rsidRPr="007D786E" w:rsidRDefault="00B94A90" w:rsidP="00B94A90">
      <w:pPr>
        <w:pStyle w:val="Akapitzlist"/>
        <w:spacing w:before="120" w:after="120" w:line="240" w:lineRule="auto"/>
        <w:ind w:left="425"/>
        <w:contextualSpacing w:val="0"/>
        <w:jc w:val="both"/>
        <w:rPr>
          <w:rFonts w:ascii="Arial Narrow" w:hAnsi="Arial Narrow" w:cs="Times New Roman"/>
        </w:rPr>
      </w:pPr>
    </w:p>
    <w:p w14:paraId="1A54B3FA" w14:textId="77777777" w:rsidR="00B94A90" w:rsidRPr="007D786E" w:rsidRDefault="00B94A90" w:rsidP="00B94A90">
      <w:pPr>
        <w:spacing w:before="120" w:after="120" w:line="240" w:lineRule="auto"/>
        <w:jc w:val="both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W związku ze złożeniem oferty na wykonanie zamówienia w postępowaniu zakupowym prowadzonym przez Zamawiającego niniejszym oświadczamy, że Wykonawca spełnia wszystkie warunki udziału w postępowaniu zakupowym określone w specyfikacji warunków zamówienia.</w:t>
      </w:r>
    </w:p>
    <w:p w14:paraId="3E894514" w14:textId="77777777" w:rsidR="00B94A90" w:rsidRPr="007D786E" w:rsidRDefault="00B94A90" w:rsidP="00B94A90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32BE024" w14:textId="77777777" w:rsidR="00B94A90" w:rsidRPr="007D786E" w:rsidRDefault="00B94A90" w:rsidP="00B94A90">
      <w:pPr>
        <w:spacing w:before="120" w:after="120" w:line="240" w:lineRule="auto"/>
        <w:jc w:val="both"/>
        <w:rPr>
          <w:rFonts w:ascii="Arial Narrow" w:hAnsi="Arial Narrow" w:cs="Times New Roman"/>
        </w:rPr>
      </w:pPr>
    </w:p>
    <w:p w14:paraId="354290AF" w14:textId="77777777" w:rsidR="00B94A90" w:rsidRPr="007D786E" w:rsidRDefault="00B94A90" w:rsidP="00B94A9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…………….</w:t>
      </w:r>
    </w:p>
    <w:p w14:paraId="55B5479D" w14:textId="77777777" w:rsidR="00B94A90" w:rsidRPr="007D786E" w:rsidRDefault="00B94A90" w:rsidP="00B94A90">
      <w:pPr>
        <w:spacing w:after="120" w:line="240" w:lineRule="auto"/>
        <w:ind w:left="4253"/>
        <w:jc w:val="center"/>
        <w:rPr>
          <w:rFonts w:ascii="Arial Narrow" w:hAnsi="Arial Narrow" w:cs="Times New Roman"/>
        </w:rPr>
      </w:pPr>
      <w:r w:rsidRPr="007D786E">
        <w:rPr>
          <w:rFonts w:ascii="Arial Narrow" w:hAnsi="Arial Narrow" w:cs="Times New Roman"/>
        </w:rPr>
        <w:t>podpis</w:t>
      </w:r>
    </w:p>
    <w:p w14:paraId="037136A2" w14:textId="77777777" w:rsidR="00F72F61" w:rsidRDefault="00F72F61"/>
    <w:sectPr w:rsidR="00F72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90"/>
    <w:rsid w:val="00062936"/>
    <w:rsid w:val="008041B9"/>
    <w:rsid w:val="00B94A90"/>
    <w:rsid w:val="00F7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7419"/>
  <w15:chartTrackingRefBased/>
  <w15:docId w15:val="{11F1F750-C9AC-4A85-A2B0-D0E9C626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A9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A9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4A9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4A9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4A9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4A9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4A9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4A9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4A9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4A9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4A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4A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4A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4A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4A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4A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4A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4A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4A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4A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94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4A9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94A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4A9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94A90"/>
    <w:rPr>
      <w:i/>
      <w:iCs/>
      <w:color w:val="404040" w:themeColor="text1" w:themeTint="BF"/>
    </w:rPr>
  </w:style>
  <w:style w:type="paragraph" w:styleId="Akapitzlist">
    <w:name w:val="List Paragraph"/>
    <w:aliases w:val="BulletC"/>
    <w:basedOn w:val="Normalny"/>
    <w:link w:val="AkapitzlistZnak"/>
    <w:uiPriority w:val="34"/>
    <w:qFormat/>
    <w:rsid w:val="00B94A90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94A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4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4A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4A90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BulletC Znak"/>
    <w:basedOn w:val="Domylnaczcionkaakapitu"/>
    <w:link w:val="Akapitzlist"/>
    <w:uiPriority w:val="34"/>
    <w:locked/>
    <w:rsid w:val="00B9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Junak, Maciej</dc:creator>
  <cp:keywords/>
  <dc:description/>
  <cp:lastModifiedBy>Junak, Maciej</cp:lastModifiedBy>
  <cp:revision>2</cp:revision>
  <dcterms:created xsi:type="dcterms:W3CDTF">2025-03-13T07:08:00Z</dcterms:created>
  <dcterms:modified xsi:type="dcterms:W3CDTF">2025-03-27T10:36:00Z</dcterms:modified>
</cp:coreProperties>
</file>