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7C5" w14:textId="2906A5F6" w:rsidR="0029426D" w:rsidRDefault="0029426D" w:rsidP="0029426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1 do </w:t>
      </w:r>
      <w:r w:rsidR="009529F5">
        <w:rPr>
          <w:rFonts w:ascii="Arial" w:hAnsi="Arial" w:cs="Arial"/>
          <w:i/>
          <w:sz w:val="18"/>
          <w:szCs w:val="18"/>
        </w:rPr>
        <w:t xml:space="preserve">Specyfikacji </w:t>
      </w:r>
      <w:r>
        <w:rPr>
          <w:rFonts w:ascii="Arial" w:hAnsi="Arial" w:cs="Arial"/>
          <w:i/>
          <w:sz w:val="18"/>
          <w:szCs w:val="18"/>
        </w:rPr>
        <w:t>Warunków Zamówienia</w:t>
      </w:r>
    </w:p>
    <w:p w14:paraId="44248E58" w14:textId="77777777" w:rsidR="0029426D" w:rsidRDefault="0029426D" w:rsidP="0029426D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368113EE" w14:textId="77777777" w:rsidR="00365F2C" w:rsidRDefault="00365F2C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0E34F55" w14:textId="77777777" w:rsidR="00365F2C" w:rsidRDefault="00365F2C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7D78C7E4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2F449F">
        <w:rPr>
          <w:rFonts w:ascii="Arial" w:hAnsi="Arial" w:cs="Arial"/>
        </w:rPr>
        <w:t>.083.</w:t>
      </w:r>
      <w:r w:rsidR="003E3139">
        <w:rPr>
          <w:rFonts w:ascii="Arial" w:hAnsi="Arial" w:cs="Arial"/>
        </w:rPr>
        <w:t>63</w:t>
      </w:r>
      <w:r w:rsidR="002F449F">
        <w:rPr>
          <w:rFonts w:ascii="Arial" w:hAnsi="Arial" w:cs="Arial"/>
        </w:rPr>
        <w:t>.2025</w:t>
      </w:r>
      <w:r w:rsidR="00367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2B465BBD" w14:textId="77777777" w:rsidR="00365F2C" w:rsidRDefault="00365F2C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9C47EE" w14:textId="0A130E2C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CC6C6E">
        <w:rPr>
          <w:rFonts w:ascii="Arial" w:hAnsi="Arial" w:cs="Arial"/>
          <w:i/>
        </w:rPr>
        <w:t>(…</w:t>
      </w:r>
      <w:r>
        <w:rPr>
          <w:rFonts w:ascii="Arial" w:hAnsi="Arial" w:cs="Arial"/>
          <w:i/>
        </w:rPr>
        <w:t>całość</w:t>
      </w:r>
      <w:r w:rsidR="00CC6C6E">
        <w:rPr>
          <w:rFonts w:ascii="Arial" w:hAnsi="Arial" w:cs="Arial"/>
          <w:i/>
        </w:rPr>
        <w:t>/część</w:t>
      </w:r>
      <w:r>
        <w:rPr>
          <w:rFonts w:ascii="Arial" w:hAnsi="Arial" w:cs="Arial"/>
          <w:i/>
        </w:rPr>
        <w:t xml:space="preserve"> zamówienia</w:t>
      </w:r>
      <w:r w:rsidR="00CC6C6E">
        <w:rPr>
          <w:rFonts w:ascii="Arial" w:hAnsi="Arial" w:cs="Arial"/>
          <w:i/>
        </w:rPr>
        <w:t>…)</w:t>
      </w:r>
      <w:r w:rsidR="00367C4C">
        <w:rPr>
          <w:rFonts w:ascii="Arial" w:hAnsi="Arial" w:cs="Arial"/>
          <w:i/>
        </w:rPr>
        <w:t>.</w:t>
      </w:r>
    </w:p>
    <w:p w14:paraId="31825431" w14:textId="6531D0E2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 1 w cenie:</w:t>
      </w:r>
    </w:p>
    <w:tbl>
      <w:tblPr>
        <w:tblStyle w:val="Tabela-Siatka"/>
        <w:tblW w:w="9426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568"/>
        <w:gridCol w:w="6448"/>
        <w:gridCol w:w="851"/>
        <w:gridCol w:w="1559"/>
      </w:tblGrid>
      <w:tr w:rsidR="0033697B" w14:paraId="0D705879" w14:textId="6B65DF4A" w:rsidTr="00306DD5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9FE8" w14:textId="77777777" w:rsidR="0033697B" w:rsidRDefault="0033697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BC1" w14:textId="77777777" w:rsidR="0033697B" w:rsidRPr="0071023C" w:rsidRDefault="0033697B" w:rsidP="00EA271D">
            <w:pPr>
              <w:pStyle w:val="Akapitzlist"/>
              <w:spacing w:after="120"/>
              <w:ind w:lef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A59" w14:textId="77777777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D00" w14:textId="1D5C2E9D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jednostkowa*</w:t>
            </w:r>
          </w:p>
        </w:tc>
      </w:tr>
      <w:tr w:rsidR="0033697B" w14:paraId="272B7A44" w14:textId="6D166F8D" w:rsidTr="002F449F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CC3C" w14:textId="35578E72" w:rsidR="0033697B" w:rsidRDefault="0033697B" w:rsidP="00B90A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CF6C" w14:textId="5A8A8160" w:rsidR="0033697B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 w:rsidR="005F1C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0-240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="003E3139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EDEF11" w14:textId="40302708" w:rsidR="0033697B" w:rsidRPr="0071023C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="003E3139">
              <w:rPr>
                <w:rFonts w:ascii="Arial" w:hAnsi="Arial" w:cs="Arial"/>
                <w:b/>
                <w:sz w:val="20"/>
                <w:szCs w:val="20"/>
              </w:rPr>
              <w:t>5 906,601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szlak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139" w:rsidRPr="003E3139">
              <w:rPr>
                <w:rFonts w:ascii="Arial" w:hAnsi="Arial" w:cs="Arial"/>
                <w:b/>
                <w:sz w:val="20"/>
                <w:szCs w:val="20"/>
              </w:rPr>
              <w:t>Stare Pole – Gronowo Elbląskie</w:t>
            </w:r>
            <w:r w:rsidR="003E3139" w:rsidRPr="003E313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E3139" w:rsidRPr="003E3139">
              <w:rPr>
                <w:rFonts w:ascii="Arial" w:hAnsi="Arial" w:cs="Arial"/>
                <w:b/>
                <w:sz w:val="20"/>
                <w:szCs w:val="20"/>
              </w:rPr>
              <w:t>szlak Malbork – Stare Pole</w:t>
            </w:r>
            <w:r w:rsidR="003E3139" w:rsidRPr="003E313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E3139" w:rsidRPr="003E3139">
              <w:rPr>
                <w:rFonts w:ascii="Arial" w:hAnsi="Arial" w:cs="Arial"/>
                <w:b/>
                <w:sz w:val="20"/>
                <w:szCs w:val="20"/>
              </w:rPr>
              <w:t>szlak Gronowo Elbląskie – Elbląg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2DC6" w14:textId="2F27CD65" w:rsidR="0033697B" w:rsidRDefault="0033697B" w:rsidP="00B9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387" w14:textId="69ADA156" w:rsidR="0033697B" w:rsidRDefault="0033697B" w:rsidP="00B90AE1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E459D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*cena jednostkowa netto w PLN/tonę 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B684278" w14:textId="39A2912C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B40F30">
        <w:rPr>
          <w:rFonts w:ascii="Arial" w:hAnsi="Arial" w:cs="Arial"/>
        </w:rPr>
        <w:t>5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</w:t>
      </w:r>
      <w:r w:rsidR="00F91E8A">
        <w:rPr>
          <w:rFonts w:ascii="Arial" w:hAnsi="Arial" w:cs="Arial"/>
        </w:rPr>
        <w:t>doręczenia</w:t>
      </w:r>
      <w:r w:rsidR="0029426D">
        <w:rPr>
          <w:rFonts w:ascii="Arial" w:hAnsi="Arial" w:cs="Arial"/>
        </w:rPr>
        <w:t xml:space="preserve"> faktury.</w:t>
      </w:r>
    </w:p>
    <w:p w14:paraId="59CAC44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>elimy gwarancji na okres 5 lat.</w:t>
      </w:r>
    </w:p>
    <w:p w14:paraId="52D85A44" w14:textId="1FD2AB9F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ze Specyfikacją </w:t>
      </w:r>
      <w:r>
        <w:rPr>
          <w:rFonts w:ascii="Arial" w:hAnsi="Arial" w:cs="Arial"/>
        </w:rPr>
        <w:t>Warunk</w:t>
      </w:r>
      <w:r w:rsidR="00B90AE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Zamówienia i wszystkimi załączonymi do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lub powołanymi w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1BF6CCF9" w14:textId="4538C347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KRS/wydruk z CEiIDG dot. Wykonawcy</w:t>
      </w:r>
      <w:r w:rsidR="00367C4C">
        <w:rPr>
          <w:rFonts w:ascii="Arial" w:hAnsi="Arial" w:cs="Arial"/>
        </w:rPr>
        <w:t>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F91E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9564F"/>
    <w:rsid w:val="000A17BF"/>
    <w:rsid w:val="000E3E6D"/>
    <w:rsid w:val="00122011"/>
    <w:rsid w:val="00182933"/>
    <w:rsid w:val="001C0213"/>
    <w:rsid w:val="00260B35"/>
    <w:rsid w:val="00265221"/>
    <w:rsid w:val="002806DB"/>
    <w:rsid w:val="0029426D"/>
    <w:rsid w:val="002F449F"/>
    <w:rsid w:val="00306DD5"/>
    <w:rsid w:val="0033697B"/>
    <w:rsid w:val="00363A53"/>
    <w:rsid w:val="00365F2C"/>
    <w:rsid w:val="00367C4C"/>
    <w:rsid w:val="003B6082"/>
    <w:rsid w:val="003E3139"/>
    <w:rsid w:val="00407F50"/>
    <w:rsid w:val="00412FC2"/>
    <w:rsid w:val="00553317"/>
    <w:rsid w:val="0056339C"/>
    <w:rsid w:val="005F1CB8"/>
    <w:rsid w:val="005F6418"/>
    <w:rsid w:val="0060313D"/>
    <w:rsid w:val="00627D59"/>
    <w:rsid w:val="006508DE"/>
    <w:rsid w:val="006C0953"/>
    <w:rsid w:val="0071023C"/>
    <w:rsid w:val="00840A43"/>
    <w:rsid w:val="0084798B"/>
    <w:rsid w:val="008E732D"/>
    <w:rsid w:val="009529F5"/>
    <w:rsid w:val="0097669C"/>
    <w:rsid w:val="00A53ADD"/>
    <w:rsid w:val="00AB608C"/>
    <w:rsid w:val="00B40F30"/>
    <w:rsid w:val="00B65A1B"/>
    <w:rsid w:val="00B90A48"/>
    <w:rsid w:val="00B90AE1"/>
    <w:rsid w:val="00BA35F4"/>
    <w:rsid w:val="00BE4262"/>
    <w:rsid w:val="00BE5B18"/>
    <w:rsid w:val="00C15744"/>
    <w:rsid w:val="00C61560"/>
    <w:rsid w:val="00CC6C6E"/>
    <w:rsid w:val="00D03EDD"/>
    <w:rsid w:val="00DC013D"/>
    <w:rsid w:val="00E519BA"/>
    <w:rsid w:val="00EA271D"/>
    <w:rsid w:val="00F91E8A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4</cp:revision>
  <cp:lastPrinted>2022-10-05T11:31:00Z</cp:lastPrinted>
  <dcterms:created xsi:type="dcterms:W3CDTF">2025-04-07T10:22:00Z</dcterms:created>
  <dcterms:modified xsi:type="dcterms:W3CDTF">2025-05-21T09:00:00Z</dcterms:modified>
</cp:coreProperties>
</file>